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FD6086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93E56" w:rsidRPr="00FD6086">
        <w:rPr>
          <w:rFonts w:ascii="Times New Roman" w:hAnsi="Times New Roman"/>
          <w:b/>
          <w:sz w:val="24"/>
          <w:szCs w:val="24"/>
        </w:rPr>
        <w:t>высше</w:t>
      </w:r>
      <w:r w:rsidR="00FB7DE6" w:rsidRPr="00FD6086">
        <w:rPr>
          <w:rFonts w:ascii="Times New Roman" w:hAnsi="Times New Roman"/>
          <w:b/>
          <w:sz w:val="24"/>
          <w:szCs w:val="24"/>
        </w:rPr>
        <w:t>й</w:t>
      </w:r>
      <w:r w:rsidR="00B514B3" w:rsidRPr="00FD6086">
        <w:rPr>
          <w:rFonts w:ascii="Times New Roman" w:hAnsi="Times New Roman"/>
          <w:b/>
          <w:sz w:val="24"/>
          <w:szCs w:val="24"/>
        </w:rPr>
        <w:t xml:space="preserve"> </w:t>
      </w:r>
      <w:r w:rsidRPr="00FD6086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6F9B" w:rsidRPr="002A6F9B" w:rsidRDefault="002A6F9B" w:rsidP="002A6F9B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тельности ________________ 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_____________________________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 </w:t>
      </w:r>
    </w:p>
    <w:p w:rsidR="002A6F9B" w:rsidRPr="00205F2D" w:rsidRDefault="002A6F9B" w:rsidP="002A6F9B">
      <w:pPr>
        <w:widowControl w:val="0"/>
        <w:tabs>
          <w:tab w:val="left" w:pos="9356"/>
          <w:tab w:val="left" w:pos="10206"/>
        </w:tabs>
        <w:jc w:val="center"/>
        <w:rPr>
          <w:rFonts w:ascii="Times New Roman" w:hAnsi="Times New Roman"/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205F2D">
        <w:rPr>
          <w:rFonts w:ascii="Times New Roman" w:hAnsi="Times New Roman"/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205F2D">
        <w:rPr>
          <w:rFonts w:ascii="Times New Roman" w:hAnsi="Times New Roman"/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205F2D">
        <w:rPr>
          <w:rFonts w:ascii="Times New Roman" w:hAnsi="Times New Roman"/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205F2D">
        <w:rPr>
          <w:rFonts w:ascii="Times New Roman" w:hAnsi="Times New Roman"/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205F2D">
        <w:rPr>
          <w:rFonts w:ascii="Times New Roman" w:hAnsi="Times New Roman"/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205F2D">
        <w:rPr>
          <w:rFonts w:ascii="Times New Roman" w:hAnsi="Times New Roman"/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205F2D">
        <w:rPr>
          <w:rFonts w:ascii="Times New Roman" w:hAnsi="Times New Roman"/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FD6086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FD6086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FD6086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FD6086">
        <w:rPr>
          <w:rFonts w:ascii="Times New Roman" w:hAnsi="Times New Roman" w:cs="Times New Roman"/>
          <w:sz w:val="24"/>
          <w:szCs w:val="24"/>
        </w:rPr>
        <w:t> </w:t>
      </w:r>
      <w:r w:rsidRPr="00FD6086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FD6086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FD6086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D381C" w:rsidRPr="00FD6086">
        <w:rPr>
          <w:rFonts w:ascii="Times New Roman" w:hAnsi="Times New Roman" w:cs="Times New Roman"/>
          <w:sz w:val="24"/>
          <w:szCs w:val="24"/>
        </w:rPr>
        <w:t>обучающимися</w:t>
      </w:r>
      <w:r w:rsidRPr="00FD60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6F9B" w:rsidRDefault="002A6F9B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DD381C" w:rsidRPr="00FD6086" w:rsidRDefault="00DD381C" w:rsidP="00DD381C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FD6086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DD381C" w:rsidRPr="00FD6086" w:rsidRDefault="00DD381C" w:rsidP="00DD381C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2A6F9B" w:rsidRDefault="002A6F9B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>___</w:t>
      </w:r>
    </w:p>
    <w:p w:rsidR="00DD381C" w:rsidRPr="00FD6086" w:rsidRDefault="00DD381C" w:rsidP="00DD381C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 xml:space="preserve">___ </w:t>
      </w: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 xml:space="preserve">______  </w:t>
      </w:r>
    </w:p>
    <w:p w:rsidR="00DD381C" w:rsidRPr="00FD6086" w:rsidRDefault="00DD381C" w:rsidP="00DD381C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>_____.</w:t>
      </w: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36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FD6086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2A6F9B" w:rsidRDefault="002A6F9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FD6086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FD6086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7A4740" w:rsidRDefault="007A4740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7A4740">
              <w:rPr>
                <w:sz w:val="24"/>
                <w:szCs w:val="24"/>
                <w:highlight w:val="white"/>
              </w:rPr>
              <w:t xml:space="preserve">Достижения обучающимися положительной динамики результатов освоения образовательных программ, </w:t>
            </w:r>
            <w:r w:rsidRPr="007A4740">
              <w:rPr>
                <w:color w:val="000000"/>
                <w:sz w:val="24"/>
                <w:szCs w:val="24"/>
                <w:highlight w:val="white"/>
              </w:rPr>
              <w:t xml:space="preserve">в том числе в области искусств, физической культуры и спорта, </w:t>
            </w:r>
            <w:r w:rsidRPr="007A4740">
              <w:rPr>
                <w:sz w:val="24"/>
                <w:szCs w:val="24"/>
                <w:highlight w:val="white"/>
              </w:rPr>
              <w:t xml:space="preserve"> по итогам мониторингов, проводимых организацией</w:t>
            </w:r>
          </w:p>
        </w:tc>
      </w:tr>
      <w:tr w:rsidR="002A6F9B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2A6F9B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2A6F9B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C94997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97" w:rsidRPr="00D53155" w:rsidRDefault="00C94997" w:rsidP="00C94997">
            <w:pPr>
              <w:tabs>
                <w:tab w:val="left" w:pos="3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53155">
              <w:rPr>
                <w:rFonts w:ascii="Times New Roman" w:eastAsia="Calibri" w:hAnsi="Times New Roman"/>
                <w:sz w:val="24"/>
                <w:szCs w:val="24"/>
              </w:rPr>
              <w:t xml:space="preserve">1.Соответствие программы деятельности педагога-психолога требованиям ФГОС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4997" w:rsidRPr="00FD6086" w:rsidRDefault="00C94997" w:rsidP="00C9499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94997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97" w:rsidRPr="00D53155" w:rsidRDefault="00C94997" w:rsidP="00C94997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53155">
              <w:rPr>
                <w:rFonts w:ascii="Times New Roman" w:eastAsia="Calibri" w:hAnsi="Times New Roman"/>
                <w:sz w:val="24"/>
                <w:szCs w:val="24"/>
              </w:rPr>
              <w:t>2.Эффективность и целесообразность диагностики (психологические заключения, моделирование индивидуальной траектории развития)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4997" w:rsidRPr="00FD6086" w:rsidRDefault="00C94997" w:rsidP="00C9499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94997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97" w:rsidRPr="00D53155" w:rsidRDefault="00C94997" w:rsidP="00C94997">
            <w:pPr>
              <w:tabs>
                <w:tab w:val="left" w:pos="3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53155">
              <w:rPr>
                <w:rFonts w:ascii="Times New Roman" w:eastAsia="Calibri" w:hAnsi="Times New Roman"/>
                <w:sz w:val="24"/>
                <w:szCs w:val="24"/>
              </w:rPr>
              <w:t>3.Положительная динамика целевых показателей в ходе групповой и/или индивидуальной коррекционно-развивающей работы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4997" w:rsidRPr="00FD6086" w:rsidRDefault="00C94997" w:rsidP="00C9499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94997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97" w:rsidRPr="00D53155" w:rsidRDefault="00C94997" w:rsidP="00C94997">
            <w:pPr>
              <w:tabs>
                <w:tab w:val="left" w:pos="3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53155">
              <w:rPr>
                <w:rFonts w:ascii="Times New Roman" w:eastAsia="Calibri" w:hAnsi="Times New Roman"/>
                <w:sz w:val="24"/>
                <w:szCs w:val="24"/>
              </w:rPr>
              <w:t xml:space="preserve">4.Результаты мониторинга в рамках психолого-педагогического эксперимента (апробации образовательных программ, маршрутов, моделей </w:t>
            </w:r>
            <w:proofErr w:type="spellStart"/>
            <w:r w:rsidRPr="00D53155">
              <w:rPr>
                <w:rFonts w:ascii="Times New Roman" w:eastAsia="Calibri" w:hAnsi="Times New Roman"/>
                <w:sz w:val="24"/>
                <w:szCs w:val="24"/>
              </w:rPr>
              <w:t>здоровьесбережения</w:t>
            </w:r>
            <w:proofErr w:type="spellEnd"/>
            <w:r w:rsidRPr="00D53155">
              <w:rPr>
                <w:rFonts w:ascii="Times New Roman" w:eastAsia="Calibri" w:hAnsi="Times New Roman"/>
                <w:sz w:val="24"/>
                <w:szCs w:val="24"/>
              </w:rPr>
              <w:t xml:space="preserve"> и др.)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4997" w:rsidRPr="00FD6086" w:rsidRDefault="00C94997" w:rsidP="00C9499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94997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97" w:rsidRPr="00D53155" w:rsidRDefault="00C94997" w:rsidP="00C94997">
            <w:pPr>
              <w:tabs>
                <w:tab w:val="left" w:pos="3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53155">
              <w:rPr>
                <w:rFonts w:ascii="Times New Roman" w:eastAsia="Calibri" w:hAnsi="Times New Roman"/>
                <w:sz w:val="24"/>
                <w:szCs w:val="24"/>
              </w:rPr>
              <w:t>5.Результаты адресной работы по психолого-педагогическому сопровождению субъектов образовательного процесса (дети различных групп риска, с ОВЗ, из семей, находящихся в социально опасном положении, родители, педагоги)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4997" w:rsidRPr="00FD6086" w:rsidRDefault="00C94997" w:rsidP="00C9499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BC2D50" w:rsidRPr="00FD6086" w:rsidRDefault="00BC2D50" w:rsidP="00BC2D50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C94997" w:rsidRPr="00FD6086" w:rsidRDefault="00C94997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</w:t>
      </w:r>
      <w:r w:rsidR="00070DC9" w:rsidRPr="00FD6086">
        <w:rPr>
          <w:b/>
          <w:sz w:val="24"/>
          <w:szCs w:val="24"/>
        </w:rPr>
        <w:t>Таблица 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FD6086" w:rsidRDefault="009A6C8C" w:rsidP="0091653A">
            <w:pPr>
              <w:pStyle w:val="ConsPlusNormal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086">
              <w:rPr>
                <w:rFonts w:ascii="Times New Roman" w:hAnsi="Times New Roman"/>
                <w:sz w:val="24"/>
                <w:szCs w:val="24"/>
              </w:rPr>
              <w:t>Достижени</w:t>
            </w:r>
            <w:r w:rsidR="0091653A" w:rsidRPr="00FD6086">
              <w:rPr>
                <w:rFonts w:ascii="Times New Roman" w:hAnsi="Times New Roman"/>
                <w:sz w:val="24"/>
                <w:szCs w:val="24"/>
              </w:rPr>
              <w:t>е</w:t>
            </w:r>
            <w:r w:rsidRPr="00FD6086">
              <w:rPr>
                <w:rFonts w:ascii="Times New Roman" w:hAnsi="Times New Roman"/>
                <w:sz w:val="24"/>
                <w:szCs w:val="24"/>
              </w:rPr>
              <w:t xml:space="preserve"> обучающимися положительных результатов освоения образовательных программ по итогам мониторинга системы образования, проводимого в порядке, </w:t>
            </w:r>
            <w:r w:rsidR="00EC6E7D" w:rsidRPr="00FD6086">
              <w:rPr>
                <w:rFonts w:ascii="Times New Roman" w:hAnsi="Times New Roman"/>
                <w:sz w:val="24"/>
                <w:szCs w:val="24"/>
              </w:rPr>
              <w:t xml:space="preserve">установленном </w:t>
            </w:r>
            <w:r w:rsidR="001A429C" w:rsidRPr="00FD6086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2A6F9B" w:rsidRPr="00FD6086" w:rsidTr="00662C4F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C94997" w:rsidRPr="00FD6086" w:rsidTr="00011BEB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97" w:rsidRPr="00C94997" w:rsidRDefault="00C94997" w:rsidP="00C94997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94997">
              <w:rPr>
                <w:rFonts w:ascii="Times New Roman" w:eastAsia="Calibri" w:hAnsi="Times New Roman"/>
                <w:sz w:val="24"/>
                <w:szCs w:val="24"/>
              </w:rPr>
              <w:t xml:space="preserve">1.Вклад педагога-психолога в разработку основной образовательной программы ОУ в соответствии с требованиями ФГОС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4997" w:rsidRPr="00FD6086" w:rsidRDefault="00C94997" w:rsidP="00C94997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94997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97" w:rsidRPr="00C94997" w:rsidRDefault="00C94997" w:rsidP="00C94997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94997">
              <w:rPr>
                <w:rFonts w:ascii="Times New Roman" w:eastAsia="Calibri" w:hAnsi="Times New Roman"/>
                <w:sz w:val="24"/>
                <w:szCs w:val="24"/>
              </w:rPr>
              <w:t>2.Результативность психолого-педагогического сопровождения детей группы риска, с ОВЗ, а также из семей, находящихся в социально опасном положении, родители, педагоги и др.)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4997" w:rsidRPr="00FD6086" w:rsidRDefault="00C94997" w:rsidP="00C94997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94997" w:rsidRPr="00FD6086" w:rsidTr="00495115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97" w:rsidRPr="00C94997" w:rsidRDefault="00C94997" w:rsidP="00C94997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94997">
              <w:rPr>
                <w:rFonts w:ascii="Times New Roman" w:eastAsia="Calibri" w:hAnsi="Times New Roman"/>
                <w:sz w:val="24"/>
                <w:szCs w:val="24"/>
              </w:rPr>
              <w:t>3.Эффективность участия педагога-психолога в проведении мониторинга здоровья обучающихся.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4997" w:rsidRPr="00FD6086" w:rsidRDefault="00C94997" w:rsidP="00C94997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94997" w:rsidRPr="00FD6086" w:rsidTr="006504D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97" w:rsidRPr="00C94997" w:rsidRDefault="00C94997" w:rsidP="00C94997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94997">
              <w:rPr>
                <w:rFonts w:ascii="Times New Roman" w:eastAsia="Calibri" w:hAnsi="Times New Roman"/>
                <w:sz w:val="24"/>
                <w:szCs w:val="24"/>
              </w:rPr>
              <w:t>4. Результаты деятельности в психолого-медико-педагогическом консилиуме (ПМПК), комиссии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4997" w:rsidRPr="00FD6086" w:rsidRDefault="00C94997" w:rsidP="00C94997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94997" w:rsidRPr="00FD6086" w:rsidTr="00F63F1A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97" w:rsidRPr="00C94997" w:rsidRDefault="00C94997" w:rsidP="00C94997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94997">
              <w:rPr>
                <w:rFonts w:ascii="Times New Roman" w:eastAsia="Calibri" w:hAnsi="Times New Roman"/>
                <w:sz w:val="24"/>
                <w:szCs w:val="24"/>
              </w:rPr>
              <w:t>5.Систематичность просветительских  мероприятий (работа с родителями, педагогическим коллективом, с учащимися, выступление в СМИ)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4997" w:rsidRPr="00FD6086" w:rsidRDefault="00C94997" w:rsidP="00C94997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3A3061" w:rsidRPr="00FD6086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FD6086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FD6086" w:rsidRDefault="009A6C8C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color w:val="000000"/>
                <w:sz w:val="24"/>
                <w:szCs w:val="24"/>
              </w:rPr>
              <w:t>Выявление</w:t>
            </w:r>
            <w:r w:rsidR="0091653A" w:rsidRPr="00FD6086">
              <w:rPr>
                <w:color w:val="000000"/>
                <w:sz w:val="24"/>
                <w:szCs w:val="24"/>
              </w:rPr>
              <w:t xml:space="preserve"> и</w:t>
            </w:r>
            <w:r w:rsidRPr="00FD6086">
              <w:rPr>
                <w:color w:val="000000"/>
                <w:sz w:val="24"/>
                <w:szCs w:val="24"/>
              </w:rPr>
              <w:t xml:space="preserve"> развити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способностей </w:t>
            </w:r>
            <w:r w:rsidR="0091653A" w:rsidRPr="00FD6086">
              <w:rPr>
                <w:color w:val="000000"/>
                <w:sz w:val="24"/>
                <w:szCs w:val="24"/>
              </w:rPr>
              <w:t>обучающихся в</w:t>
            </w:r>
            <w:r w:rsidRPr="00FD6086">
              <w:rPr>
                <w:color w:val="000000"/>
                <w:sz w:val="24"/>
                <w:szCs w:val="24"/>
              </w:rPr>
              <w:t xml:space="preserve"> научной (интеллектуальной), творческой, физкультурно-спортивной деятельности, а также их участи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в олимпиадах, конкурсах, фестивалях, соревнованиях</w:t>
            </w:r>
          </w:p>
        </w:tc>
      </w:tr>
      <w:tr w:rsidR="002A6F9B" w:rsidRPr="00FD6086" w:rsidTr="00472730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C94997" w:rsidRPr="00FD6086" w:rsidTr="006B0891">
        <w:trPr>
          <w:trHeight w:val="222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94997" w:rsidRPr="00D53155" w:rsidRDefault="00C94997" w:rsidP="00C94997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color w:val="FF0000"/>
                <w:sz w:val="24"/>
                <w:szCs w:val="24"/>
                <w:lang w:eastAsia="ru-RU"/>
              </w:rPr>
            </w:pPr>
            <w:r w:rsidRPr="00D5315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lastRenderedPageBreak/>
              <w:t>1. Разработка и реализация моделей психологического сопровождения инклюзивного образования, психологического проектирования индивидуальных образовательных маршрутов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4997" w:rsidRPr="00FD6086" w:rsidRDefault="00C94997" w:rsidP="00C9499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94997" w:rsidRPr="00FD6086" w:rsidTr="00EE2D6A">
        <w:trPr>
          <w:trHeight w:val="1221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97" w:rsidRPr="00D53155" w:rsidRDefault="00C94997" w:rsidP="00C94997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5315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2.Диагностический инструментарий в системе деятельности педагога-психолога и эффективность его использования в соответствии с ФГОС 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4997" w:rsidRPr="00FD6086" w:rsidRDefault="00C94997" w:rsidP="00C94997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C94997" w:rsidRPr="00FD6086" w:rsidTr="005E48C3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94997" w:rsidRPr="00D53155" w:rsidRDefault="00C94997" w:rsidP="00C94997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5315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3.Организация, привлечение обучающихся к социальным проектам, имеющим гуманистическую направленность. Привлечение обучающихся к работе в социально-значимых проектах, социальных акциях.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4997" w:rsidRPr="00FD6086" w:rsidRDefault="00C94997" w:rsidP="00C9499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94997" w:rsidRPr="00FD6086" w:rsidTr="00761873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94997" w:rsidRPr="00D53155" w:rsidRDefault="00C94997" w:rsidP="00C9499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53155">
              <w:rPr>
                <w:rFonts w:ascii="Times New Roman" w:eastAsia="Calibri" w:hAnsi="Times New Roman"/>
                <w:sz w:val="24"/>
                <w:szCs w:val="24"/>
              </w:rPr>
              <w:t>4.</w:t>
            </w:r>
            <w:r w:rsidRPr="00D5315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Развитие у обучающихся психологической компетентности в контексте профессионального самоопределения.  </w:t>
            </w:r>
            <w:proofErr w:type="spellStart"/>
            <w:r w:rsidRPr="00D53155">
              <w:rPr>
                <w:rFonts w:ascii="Times New Roman" w:hAnsi="Times New Roman"/>
                <w:sz w:val="24"/>
                <w:szCs w:val="24"/>
                <w:lang w:eastAsia="ru-RU"/>
              </w:rPr>
              <w:t>Профконсультирование</w:t>
            </w:r>
            <w:proofErr w:type="spellEnd"/>
            <w:r w:rsidRPr="00D53155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4997" w:rsidRPr="00FD6086" w:rsidRDefault="00C94997" w:rsidP="00C94997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C94997" w:rsidRPr="00FD6086" w:rsidTr="000378F0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97" w:rsidRPr="00D53155" w:rsidRDefault="00C94997" w:rsidP="00C9499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53155">
              <w:rPr>
                <w:rFonts w:ascii="Times New Roman" w:eastAsia="Calibri" w:hAnsi="Times New Roman"/>
                <w:sz w:val="24"/>
                <w:szCs w:val="24"/>
              </w:rPr>
              <w:t>5.Формирование установок здорового образа жизни, физической культуры (конкурсы, социальные проекты, социально-психологические акции)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4997" w:rsidRPr="00FD6086" w:rsidRDefault="00C94997" w:rsidP="00C94997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C94997" w:rsidRDefault="00C94997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C94997" w:rsidRDefault="00C94997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C94997" w:rsidRDefault="00C94997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C94997" w:rsidRDefault="00C94997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C94997" w:rsidRPr="00FD6086" w:rsidRDefault="00C94997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sz w:val="24"/>
          <w:szCs w:val="24"/>
        </w:rPr>
        <w:lastRenderedPageBreak/>
        <w:t xml:space="preserve">  </w:t>
      </w:r>
      <w:r w:rsidR="008A5FE5" w:rsidRPr="00FD6086">
        <w:rPr>
          <w:b/>
          <w:sz w:val="24"/>
          <w:szCs w:val="24"/>
        </w:rPr>
        <w:t>Таблица 4</w:t>
      </w:r>
    </w:p>
    <w:tbl>
      <w:tblPr>
        <w:tblW w:w="1325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  <w:gridCol w:w="1302"/>
        <w:gridCol w:w="1302"/>
        <w:gridCol w:w="1302"/>
      </w:tblGrid>
      <w:tr w:rsidR="009A6C8C" w:rsidRPr="00FD6086" w:rsidTr="00625F8F">
        <w:trPr>
          <w:gridAfter w:val="3"/>
          <w:wAfter w:w="3906" w:type="dxa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C8C" w:rsidRPr="00FD6086" w:rsidRDefault="009A6C8C" w:rsidP="009A6C8C">
            <w:pPr>
              <w:pStyle w:val="a4"/>
              <w:tabs>
                <w:tab w:val="left" w:pos="851"/>
              </w:tabs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 и продуктивного использования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      </w:r>
          </w:p>
        </w:tc>
      </w:tr>
      <w:tr w:rsidR="00625F8F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C94997" w:rsidRPr="00FD6086" w:rsidTr="00625F8F">
        <w:trPr>
          <w:gridAfter w:val="3"/>
          <w:wAfter w:w="3906" w:type="dxa"/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94997" w:rsidRPr="00D53155" w:rsidRDefault="00C94997" w:rsidP="00C9499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5315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1. Разработка адаптированных программ индивидуальной и групповой коррекционно-развивающей работы, элективных курсов, сценариев профилактических мероприятий, методических рекомендаций, пособий, электронных презентаций к программам, дидактических материалов</w:t>
            </w:r>
          </w:p>
          <w:p w:rsidR="00C94997" w:rsidRPr="00D53155" w:rsidRDefault="00C94997" w:rsidP="00C9499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5315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Наличие авторской методической продукции (авторская  образовательная  программа с рецензиями, методическая  разработка, методические рекомендации и т.п.).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4997" w:rsidRPr="00FD6086" w:rsidRDefault="00C94997" w:rsidP="00C9499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94997" w:rsidRPr="00FD6086" w:rsidTr="00625F8F">
        <w:trPr>
          <w:gridAfter w:val="3"/>
          <w:wAfter w:w="3906" w:type="dxa"/>
          <w:trHeight w:val="193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94997" w:rsidRPr="00D53155" w:rsidRDefault="00C94997" w:rsidP="00C9499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5315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2.Открытый урок, мастер-класс, тренинг (с использованием современных образовательных технологий и информационных ресурсов) 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4997" w:rsidRPr="00FD6086" w:rsidRDefault="00C94997" w:rsidP="00C9499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94997" w:rsidRPr="00FD6086" w:rsidTr="00C94997">
        <w:trPr>
          <w:gridAfter w:val="3"/>
          <w:wAfter w:w="3906" w:type="dxa"/>
          <w:trHeight w:val="994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97" w:rsidRPr="00D53155" w:rsidRDefault="00C94997" w:rsidP="00C9499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5315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3.Авторские публикации методических и научных работ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4997" w:rsidRPr="00FD6086" w:rsidRDefault="00C94997" w:rsidP="00C94997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C94997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97" w:rsidRPr="00D53155" w:rsidRDefault="00C94997" w:rsidP="00C9499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5315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4.Профессиональное самообразование, участие в семинарах, вебинарах, конференциях, </w:t>
            </w:r>
            <w:r w:rsidRPr="00D5315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lastRenderedPageBreak/>
              <w:t>педагогических чтениях и т.д.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4997" w:rsidRPr="00FD6086" w:rsidRDefault="00C94997" w:rsidP="00C9499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94997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97" w:rsidRPr="00D53155" w:rsidRDefault="00C94997" w:rsidP="00C9499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5315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lastRenderedPageBreak/>
              <w:t xml:space="preserve">5.Опыт психологического проектирования безопасной </w:t>
            </w:r>
            <w:proofErr w:type="spellStart"/>
            <w:r w:rsidRPr="00D5315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здоровьесберегающей</w:t>
            </w:r>
            <w:proofErr w:type="spellEnd"/>
            <w:r w:rsidRPr="00D5315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образовательной  среды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4997" w:rsidRPr="00FD6086" w:rsidRDefault="00C94997" w:rsidP="00C9499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94997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97" w:rsidRPr="00D53155" w:rsidRDefault="00C94997" w:rsidP="00C94997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5315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6.Транслирование в психологическом сообществе опыта практических результатов собственной профессиональной деятельности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4997" w:rsidRPr="00FD6086" w:rsidRDefault="00C94997" w:rsidP="00C9499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94997" w:rsidRPr="00FD6086" w:rsidTr="00C94997">
        <w:trPr>
          <w:gridAfter w:val="3"/>
          <w:wAfter w:w="3906" w:type="dxa"/>
          <w:trHeight w:val="1072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97" w:rsidRPr="00D53155" w:rsidRDefault="00C94997" w:rsidP="00C94997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5315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7.Участие педагога-психолога в исследовательской работе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4997" w:rsidRPr="00FD6086" w:rsidRDefault="00C94997" w:rsidP="00C9499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94997" w:rsidRPr="00FD6086" w:rsidTr="00B536EF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97" w:rsidRPr="00D53155" w:rsidRDefault="00C94997" w:rsidP="00C94997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5315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8.Активность в разработке, апробации и распространении инновационных моделей психологического обеспечения образования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4997" w:rsidRPr="00FD6086" w:rsidRDefault="00C94997" w:rsidP="00C9499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C94997" w:rsidRPr="00FD6086" w:rsidRDefault="00C94997" w:rsidP="00C9499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C94997" w:rsidRPr="00FD6086" w:rsidRDefault="00C94997" w:rsidP="00C9499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C94997" w:rsidRPr="00FD6086" w:rsidRDefault="00C94997" w:rsidP="00C9499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94997" w:rsidRPr="00FD6086" w:rsidTr="00C77B74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97" w:rsidRPr="00D53155" w:rsidRDefault="00C94997" w:rsidP="00C94997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5315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9.Использование средств информационной профессиональной коммуникации (сайт, блог, электронное портфолио, СМИ и </w:t>
            </w:r>
            <w:proofErr w:type="spellStart"/>
            <w:r w:rsidRPr="00D5315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др</w:t>
            </w:r>
            <w:proofErr w:type="spellEnd"/>
            <w:r w:rsidRPr="00D5315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4997" w:rsidRPr="00FD6086" w:rsidRDefault="00C94997" w:rsidP="00C9499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C94997" w:rsidRPr="00FD6086" w:rsidRDefault="00C94997" w:rsidP="00C9499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C94997" w:rsidRPr="00FD6086" w:rsidRDefault="00C94997" w:rsidP="00C9499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C94997" w:rsidRPr="00FD6086" w:rsidRDefault="00C94997" w:rsidP="00C9499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94997" w:rsidRPr="00FD6086" w:rsidTr="00AB7D9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97" w:rsidRPr="00D53155" w:rsidRDefault="00C94997" w:rsidP="00C94997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5315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10.Участие (руководство) в разработке и реализации социальных проектов, организации волонтерского движения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4997" w:rsidRPr="00FD6086" w:rsidRDefault="00C94997" w:rsidP="00C9499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83474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B58E5" w:rsidRPr="00FD6086" w:rsidRDefault="008B58E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F93E56" w:rsidRPr="00FD6086" w:rsidRDefault="00F93E56" w:rsidP="00F93E56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t>Таблица 5.</w:t>
      </w:r>
    </w:p>
    <w:tbl>
      <w:tblPr>
        <w:tblW w:w="9337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2828"/>
        <w:gridCol w:w="6509"/>
      </w:tblGrid>
      <w:tr w:rsidR="00F93E56" w:rsidRPr="00FD6086" w:rsidTr="00F93E56">
        <w:tc>
          <w:tcPr>
            <w:tcW w:w="9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56" w:rsidRPr="00FD6086" w:rsidRDefault="00F93E56" w:rsidP="009A6C8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086">
              <w:rPr>
                <w:rFonts w:ascii="Times New Roman" w:hAnsi="Times New Roman" w:cs="Times New Roman"/>
                <w:sz w:val="24"/>
                <w:szCs w:val="24"/>
              </w:rPr>
              <w:t>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</w:t>
            </w:r>
          </w:p>
        </w:tc>
      </w:tr>
      <w:tr w:rsidR="00625F8F" w:rsidRPr="00FD6086" w:rsidTr="00BC2A8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spacing w:after="0"/>
              <w:jc w:val="center"/>
            </w:pPr>
            <w:r w:rsidRPr="002A6F9B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C94997" w:rsidRPr="00FD6086" w:rsidTr="00CD295C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97" w:rsidRPr="00D53155" w:rsidRDefault="00C94997" w:rsidP="00C94997">
            <w:pPr>
              <w:spacing w:after="12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53155">
              <w:rPr>
                <w:rFonts w:ascii="Times New Roman" w:eastAsia="Calibri" w:hAnsi="Times New Roman"/>
                <w:sz w:val="24"/>
                <w:szCs w:val="24"/>
              </w:rPr>
              <w:t>1.Участие в работе методических объединений педагогов -психологов (города/ района/ области)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4997" w:rsidRPr="00FD6086" w:rsidRDefault="00C94997" w:rsidP="00C9499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94997" w:rsidRPr="00FD6086" w:rsidTr="00E254D5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97" w:rsidRPr="00D53155" w:rsidRDefault="00C94997" w:rsidP="00C94997">
            <w:pPr>
              <w:spacing w:after="12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53155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2.Участие в разработке программно-методического сопровождения образовательного процесса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4997" w:rsidRPr="00FD6086" w:rsidRDefault="00C94997" w:rsidP="00C9499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94997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97" w:rsidRPr="00D53155" w:rsidRDefault="00C94997" w:rsidP="00C94997">
            <w:pPr>
              <w:spacing w:after="120" w:line="240" w:lineRule="auto"/>
              <w:rPr>
                <w:rFonts w:ascii="Times New Roman" w:eastAsia="Calibri" w:hAnsi="Times New Roman"/>
                <w:color w:val="FF0000"/>
                <w:sz w:val="24"/>
                <w:szCs w:val="24"/>
              </w:rPr>
            </w:pPr>
            <w:r w:rsidRPr="00D53155">
              <w:rPr>
                <w:rFonts w:ascii="Times New Roman" w:eastAsia="Calibri" w:hAnsi="Times New Roman"/>
                <w:sz w:val="24"/>
                <w:szCs w:val="24"/>
              </w:rPr>
              <w:t>3.Участие в профессиональных конкурсах различных уровней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4997" w:rsidRPr="00FD6086" w:rsidRDefault="00C94997" w:rsidP="00C9499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C94997" w:rsidRPr="00FD6086" w:rsidTr="003368C7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97" w:rsidRPr="00D53155" w:rsidRDefault="00C94997" w:rsidP="00C94997">
            <w:pPr>
              <w:spacing w:after="12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53155">
              <w:rPr>
                <w:rFonts w:ascii="Times New Roman" w:eastAsia="Calibri" w:hAnsi="Times New Roman"/>
                <w:sz w:val="24"/>
                <w:szCs w:val="24"/>
              </w:rPr>
              <w:t xml:space="preserve">4.Участие в работе аттестационных комиссий, экспертных групп, жюри, службы школьной медиации, проведение профессиональных </w:t>
            </w:r>
            <w:proofErr w:type="spellStart"/>
            <w:r w:rsidRPr="00D53155">
              <w:rPr>
                <w:rFonts w:ascii="Times New Roman" w:eastAsia="Calibri" w:hAnsi="Times New Roman"/>
                <w:sz w:val="24"/>
                <w:szCs w:val="24"/>
              </w:rPr>
              <w:t>супервизий</w:t>
            </w:r>
            <w:proofErr w:type="spellEnd"/>
            <w:r w:rsidRPr="00D53155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4997" w:rsidRPr="00FD6086" w:rsidRDefault="00C94997" w:rsidP="00C9499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94997" w:rsidRPr="00FD6086" w:rsidTr="005151A6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97" w:rsidRPr="00D53155" w:rsidRDefault="00C94997" w:rsidP="00C94997">
            <w:pPr>
              <w:spacing w:after="12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53155">
              <w:rPr>
                <w:rFonts w:ascii="Times New Roman" w:eastAsia="Calibri" w:hAnsi="Times New Roman"/>
                <w:sz w:val="24"/>
                <w:szCs w:val="24"/>
              </w:rPr>
              <w:t>5.Участие педагога-психолога в работе сетевых профессиональных сообществ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4997" w:rsidRPr="00FD6086" w:rsidRDefault="00C94997" w:rsidP="00C9499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>Дополнительные баллы: __________________________________________</w:t>
      </w:r>
      <w:r w:rsidR="00625F8F">
        <w:rPr>
          <w:sz w:val="24"/>
          <w:szCs w:val="24"/>
        </w:rPr>
        <w:t>____</w:t>
      </w:r>
      <w:r w:rsidRPr="00FD6086">
        <w:rPr>
          <w:sz w:val="24"/>
          <w:szCs w:val="24"/>
        </w:rPr>
        <w:t>____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FD6086">
        <w:rPr>
          <w:sz w:val="24"/>
          <w:szCs w:val="24"/>
        </w:rPr>
        <w:t>_________________________________________________________________________</w:t>
      </w:r>
      <w:r w:rsidR="00625F8F">
        <w:rPr>
          <w:sz w:val="24"/>
          <w:szCs w:val="24"/>
        </w:rPr>
        <w:t>___</w:t>
      </w:r>
      <w:r w:rsidRPr="00FD6086">
        <w:rPr>
          <w:sz w:val="24"/>
          <w:szCs w:val="24"/>
        </w:rPr>
        <w:t>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FD6086">
        <w:rPr>
          <w:i/>
          <w:sz w:val="20"/>
          <w:szCs w:val="20"/>
        </w:rPr>
        <w:t>(количество и основание начисления)</w:t>
      </w:r>
    </w:p>
    <w:p w:rsidR="00F93E56" w:rsidRPr="00FD6086" w:rsidRDefault="00F93E56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Итоговый балл равен __________</w:t>
      </w:r>
      <w:r w:rsidR="00BB4397" w:rsidRPr="00FD6086">
        <w:rPr>
          <w:rFonts w:ascii="Times New Roman" w:hAnsi="Times New Roman"/>
          <w:sz w:val="24"/>
          <w:szCs w:val="24"/>
        </w:rPr>
        <w:t>,</w:t>
      </w:r>
      <w:r w:rsidRPr="00FD6086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высшей квалификационной категории.</w:t>
      </w:r>
    </w:p>
    <w:p w:rsidR="00625F8F" w:rsidRDefault="00625F8F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25478F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Pr="00FD6086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Default="00625F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Эксперт 4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FD6086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FD6086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FD6086" w:rsidRDefault="0025478F" w:rsidP="0025478F">
      <w:pPr>
        <w:pStyle w:val="c3c15"/>
        <w:spacing w:before="0" w:after="0"/>
        <w:ind w:firstLine="708"/>
      </w:pPr>
      <w:r w:rsidRPr="00FD6086">
        <w:t>Эксперт 5</w:t>
      </w:r>
      <w:r w:rsidRPr="00FD6086">
        <w:rPr>
          <w:rStyle w:val="c1"/>
          <w:rFonts w:eastAsia="MS Mincho"/>
        </w:rPr>
        <w:t>__________________________</w:t>
      </w:r>
      <w:r w:rsidR="00DA26B8" w:rsidRPr="00FD6086">
        <w:rPr>
          <w:rStyle w:val="c1"/>
          <w:rFonts w:eastAsia="MS Mincho"/>
        </w:rPr>
        <w:t>______</w:t>
      </w:r>
      <w:proofErr w:type="gramStart"/>
      <w:r w:rsidR="00DA26B8" w:rsidRPr="00FD6086">
        <w:rPr>
          <w:rStyle w:val="c1"/>
          <w:rFonts w:eastAsia="MS Mincho"/>
        </w:rPr>
        <w:t>_</w:t>
      </w:r>
      <w:r w:rsidRPr="00FD6086">
        <w:rPr>
          <w:rStyle w:val="c1"/>
          <w:rFonts w:eastAsia="MS Mincho"/>
        </w:rPr>
        <w:t>(</w:t>
      </w:r>
      <w:proofErr w:type="gramEnd"/>
      <w:r w:rsidRPr="00FD6086">
        <w:rPr>
          <w:rStyle w:val="c1"/>
          <w:rFonts w:eastAsia="MS Mincho"/>
        </w:rPr>
        <w:t>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FD6086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4729A"/>
    <w:rsid w:val="00067D8D"/>
    <w:rsid w:val="00070434"/>
    <w:rsid w:val="00070DC9"/>
    <w:rsid w:val="00092B4A"/>
    <w:rsid w:val="000A0D51"/>
    <w:rsid w:val="000A598A"/>
    <w:rsid w:val="000C5BBC"/>
    <w:rsid w:val="000D53DE"/>
    <w:rsid w:val="000E2182"/>
    <w:rsid w:val="000F2192"/>
    <w:rsid w:val="00122387"/>
    <w:rsid w:val="00125BFD"/>
    <w:rsid w:val="00140D8B"/>
    <w:rsid w:val="00143E0E"/>
    <w:rsid w:val="00156AB4"/>
    <w:rsid w:val="001711FB"/>
    <w:rsid w:val="00172747"/>
    <w:rsid w:val="00184FCA"/>
    <w:rsid w:val="0019404A"/>
    <w:rsid w:val="001A429C"/>
    <w:rsid w:val="001A620D"/>
    <w:rsid w:val="001C3AC5"/>
    <w:rsid w:val="001E4E37"/>
    <w:rsid w:val="001E5A4A"/>
    <w:rsid w:val="00205F2D"/>
    <w:rsid w:val="00220BC0"/>
    <w:rsid w:val="00222C70"/>
    <w:rsid w:val="0025478F"/>
    <w:rsid w:val="00277315"/>
    <w:rsid w:val="002A6F9B"/>
    <w:rsid w:val="002B2957"/>
    <w:rsid w:val="003440EF"/>
    <w:rsid w:val="00346386"/>
    <w:rsid w:val="00354577"/>
    <w:rsid w:val="00356E31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136D2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2565B"/>
    <w:rsid w:val="00527ECE"/>
    <w:rsid w:val="005B404B"/>
    <w:rsid w:val="005C56FB"/>
    <w:rsid w:val="005D34A8"/>
    <w:rsid w:val="005E2781"/>
    <w:rsid w:val="005E413E"/>
    <w:rsid w:val="00625F8F"/>
    <w:rsid w:val="0065182C"/>
    <w:rsid w:val="00683474"/>
    <w:rsid w:val="006B03A5"/>
    <w:rsid w:val="006B4544"/>
    <w:rsid w:val="006C10F6"/>
    <w:rsid w:val="006F05F0"/>
    <w:rsid w:val="006F7402"/>
    <w:rsid w:val="00700C7E"/>
    <w:rsid w:val="00702A87"/>
    <w:rsid w:val="00704301"/>
    <w:rsid w:val="00705EED"/>
    <w:rsid w:val="00715C5E"/>
    <w:rsid w:val="007A4740"/>
    <w:rsid w:val="007C1FD3"/>
    <w:rsid w:val="007D098E"/>
    <w:rsid w:val="007F149B"/>
    <w:rsid w:val="00821512"/>
    <w:rsid w:val="008220E8"/>
    <w:rsid w:val="008527A2"/>
    <w:rsid w:val="008744C8"/>
    <w:rsid w:val="00880DAE"/>
    <w:rsid w:val="0088456F"/>
    <w:rsid w:val="008A5FE5"/>
    <w:rsid w:val="008B58E5"/>
    <w:rsid w:val="008D3127"/>
    <w:rsid w:val="008E043C"/>
    <w:rsid w:val="0091653A"/>
    <w:rsid w:val="009228D9"/>
    <w:rsid w:val="0093338B"/>
    <w:rsid w:val="0096708A"/>
    <w:rsid w:val="009675FF"/>
    <w:rsid w:val="00990713"/>
    <w:rsid w:val="009A6C8C"/>
    <w:rsid w:val="009E4784"/>
    <w:rsid w:val="00A115B6"/>
    <w:rsid w:val="00A41812"/>
    <w:rsid w:val="00AA11CA"/>
    <w:rsid w:val="00AC6AF4"/>
    <w:rsid w:val="00AC7486"/>
    <w:rsid w:val="00AF5C35"/>
    <w:rsid w:val="00AF5E8D"/>
    <w:rsid w:val="00B3746B"/>
    <w:rsid w:val="00B514B3"/>
    <w:rsid w:val="00B55FCE"/>
    <w:rsid w:val="00B812CC"/>
    <w:rsid w:val="00B936A1"/>
    <w:rsid w:val="00BB4397"/>
    <w:rsid w:val="00BC2D50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94997"/>
    <w:rsid w:val="00CA4CD4"/>
    <w:rsid w:val="00CA6C48"/>
    <w:rsid w:val="00CC1C44"/>
    <w:rsid w:val="00CC2DF1"/>
    <w:rsid w:val="00CC595F"/>
    <w:rsid w:val="00CD548E"/>
    <w:rsid w:val="00CD5AAC"/>
    <w:rsid w:val="00CE03F6"/>
    <w:rsid w:val="00D13831"/>
    <w:rsid w:val="00D2703A"/>
    <w:rsid w:val="00D335E4"/>
    <w:rsid w:val="00D51272"/>
    <w:rsid w:val="00D64C5E"/>
    <w:rsid w:val="00DA2387"/>
    <w:rsid w:val="00DA26B8"/>
    <w:rsid w:val="00DD16EC"/>
    <w:rsid w:val="00DD381C"/>
    <w:rsid w:val="00DE1F2D"/>
    <w:rsid w:val="00DE256B"/>
    <w:rsid w:val="00DF3093"/>
    <w:rsid w:val="00E347A7"/>
    <w:rsid w:val="00E370A3"/>
    <w:rsid w:val="00E40C23"/>
    <w:rsid w:val="00E4259D"/>
    <w:rsid w:val="00E51DBB"/>
    <w:rsid w:val="00E550F2"/>
    <w:rsid w:val="00E7195A"/>
    <w:rsid w:val="00E7387D"/>
    <w:rsid w:val="00E746B5"/>
    <w:rsid w:val="00E86DE9"/>
    <w:rsid w:val="00E9102A"/>
    <w:rsid w:val="00EB44FA"/>
    <w:rsid w:val="00EB74A5"/>
    <w:rsid w:val="00EC6E7D"/>
    <w:rsid w:val="00ED75D4"/>
    <w:rsid w:val="00EE0B14"/>
    <w:rsid w:val="00EE2D6A"/>
    <w:rsid w:val="00EF5331"/>
    <w:rsid w:val="00EF6578"/>
    <w:rsid w:val="00F23058"/>
    <w:rsid w:val="00F64C6A"/>
    <w:rsid w:val="00F77917"/>
    <w:rsid w:val="00F93E56"/>
    <w:rsid w:val="00FA0BE0"/>
    <w:rsid w:val="00FB2E87"/>
    <w:rsid w:val="00FB42EF"/>
    <w:rsid w:val="00FB6669"/>
    <w:rsid w:val="00FB7DE6"/>
    <w:rsid w:val="00FD608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87766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styleId="aa">
    <w:name w:val="Body Text"/>
    <w:basedOn w:val="a"/>
    <w:link w:val="ab"/>
    <w:uiPriority w:val="99"/>
    <w:semiHidden/>
    <w:unhideWhenUsed/>
    <w:rsid w:val="00DD381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D381C"/>
    <w:rPr>
      <w:rFonts w:ascii="Calibri" w:eastAsia="Times New Roman" w:hAnsi="Calibri" w:cs="Times New Roman"/>
      <w:lang w:eastAsia="ar-SA"/>
    </w:rPr>
  </w:style>
  <w:style w:type="paragraph" w:customStyle="1" w:styleId="Style4">
    <w:name w:val="Style4"/>
    <w:basedOn w:val="a"/>
    <w:uiPriority w:val="99"/>
    <w:rsid w:val="008B58E5"/>
    <w:pPr>
      <w:widowControl w:val="0"/>
      <w:suppressAutoHyphens w:val="0"/>
      <w:autoSpaceDE w:val="0"/>
      <w:autoSpaceDN w:val="0"/>
      <w:adjustRightInd w:val="0"/>
      <w:spacing w:after="0" w:line="253" w:lineRule="exact"/>
      <w:ind w:firstLine="108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8B58E5"/>
    <w:rPr>
      <w:rFonts w:ascii="Bookman Old Style" w:hAnsi="Bookman Old Style" w:cs="Bookman Old Style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23B3F8-8693-4226-884A-3499A3137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1471</Words>
  <Characters>8387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2023-11-30T09:57:00Z</dcterms:created>
  <dcterms:modified xsi:type="dcterms:W3CDTF">2023-11-30T09:57:00Z</dcterms:modified>
</cp:coreProperties>
</file>